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B2C0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B2C0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B2C02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B2C0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8E78DB">
        <w:rPr>
          <w:rFonts w:ascii="Arial" w:hAnsi="Arial" w:cs="Arial"/>
          <w:b/>
          <w:bCs/>
          <w:color w:val="222222"/>
          <w:sz w:val="20"/>
          <w:szCs w:val="20"/>
        </w:rPr>
        <w:t>12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7927C4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8E78DB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163F08"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2</w:t>
      </w:r>
      <w:r w:rsidR="008E78DB"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9</w:t>
      </w:r>
      <w:r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8E78D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BB3C25" w:rsidRPr="008E78DB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8E78DB">
        <w:rPr>
          <w:rFonts w:asciiTheme="minorHAnsi" w:hAnsiTheme="minorHAnsi" w:cs="Arial"/>
          <w:color w:val="222222"/>
        </w:rPr>
        <w:t>castigos por reclamar pela forma de servir alimentos</w:t>
      </w:r>
      <w:r w:rsidR="00CA5524">
        <w:rPr>
          <w:rFonts w:asciiTheme="minorHAnsi" w:hAnsiTheme="minorHAnsi" w:cs="Arial"/>
          <w:color w:val="222222"/>
        </w:rPr>
        <w:t xml:space="preserve"> </w:t>
      </w:r>
    </w:p>
    <w:p w:rsidR="0000435A" w:rsidRDefault="0000435A" w:rsidP="0000435A"/>
    <w:p w:rsidR="008E78DB" w:rsidRDefault="008E78DB" w:rsidP="006C05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Ao receberem o serviço do pequeno-almoço na manhã de ontem, dia 11, dois reclusos reclamaram do leite frio e do pão duro no refeitório. Na presença de outros reclusos e do chefe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Silva.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Ou mesmo chefe Silva, da ala D, participou dos dois reclusos por estes "incentivarem um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motin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". É absurdo e falso, diz quem assistiu. Mas os reclusos foram fechados na própria cela, provavelmente por uma semana ou mais. E a seguir cumprirão 10 dia de cela disciplinar, o manco, como indica a rotina. Para quê, pergunta-se?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Reclamar contra a forma como entregam o comer continua a ser sujeito a processos disciplinares em vale de Judeus.</w:t>
      </w:r>
    </w:p>
    <w:p w:rsidR="00717844" w:rsidRDefault="008E78DB" w:rsidP="006C0504">
      <w:r>
        <w:t>A</w:t>
      </w:r>
      <w:r w:rsidR="00717844">
        <w:t xml:space="preserve">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24" w:rsidRDefault="00CA5524">
      <w:r>
        <w:separator/>
      </w:r>
    </w:p>
  </w:endnote>
  <w:endnote w:type="continuationSeparator" w:id="0">
    <w:p w:rsidR="00CA5524" w:rsidRDefault="00CA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4" w:rsidRDefault="00CA5524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A5524" w:rsidRDefault="00CA5524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A5524" w:rsidRDefault="00CA5524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A5524" w:rsidRDefault="00CA552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24" w:rsidRDefault="00CA5524">
      <w:r>
        <w:separator/>
      </w:r>
    </w:p>
  </w:footnote>
  <w:footnote w:type="continuationSeparator" w:id="0">
    <w:p w:rsidR="00CA5524" w:rsidRDefault="00CA5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987</Characters>
  <Application>Microsoft Office Word</Application>
  <DocSecurity>0</DocSecurity>
  <Lines>14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2014-02-11T23:28:00Z</dcterms:created>
  <dcterms:modified xsi:type="dcterms:W3CDTF">2014-02-11T23:28:00Z</dcterms:modified>
</cp:coreProperties>
</file>